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9CC19" w14:textId="588BD90C" w:rsidR="00EF3458" w:rsidRPr="00C44A21" w:rsidRDefault="00981604" w:rsidP="00FC4538">
      <w:pPr>
        <w:ind w:leftChars="75" w:left="180"/>
        <w:jc w:val="center"/>
        <w:rPr>
          <w:rFonts w:ascii="BIZ UDゴシック" w:eastAsia="BIZ UDゴシック" w:hAnsi="BIZ UDゴシック"/>
        </w:rPr>
      </w:pPr>
      <w:r w:rsidRPr="00685FEE">
        <w:rPr>
          <w:rFonts w:ascii="BIZ UDゴシック" w:eastAsia="BIZ UDゴシック" w:hAnsi="BIZ UDゴシック" w:hint="eastAsia"/>
        </w:rPr>
        <w:t>令和</w:t>
      </w:r>
      <w:r w:rsidR="00DF58AA" w:rsidRPr="00685FEE">
        <w:rPr>
          <w:rFonts w:ascii="BIZ UDゴシック" w:eastAsia="BIZ UDゴシック" w:hAnsi="BIZ UDゴシック" w:hint="eastAsia"/>
        </w:rPr>
        <w:t>７</w:t>
      </w:r>
      <w:r w:rsidRPr="00685FEE">
        <w:rPr>
          <w:rFonts w:ascii="BIZ UDゴシック" w:eastAsia="BIZ UDゴシック" w:hAnsi="BIZ UDゴシック" w:hint="eastAsia"/>
        </w:rPr>
        <w:t>年度</w:t>
      </w:r>
      <w:r w:rsidR="00AB7DAC" w:rsidRPr="00685FEE">
        <w:rPr>
          <w:rFonts w:ascii="BIZ UDゴシック" w:eastAsia="BIZ UDゴシック" w:hAnsi="BIZ UDゴシック" w:hint="eastAsia"/>
        </w:rPr>
        <w:t>県立大学授</w:t>
      </w:r>
      <w:r w:rsidR="00AB7DAC" w:rsidRPr="00C44A21">
        <w:rPr>
          <w:rFonts w:ascii="BIZ UDゴシック" w:eastAsia="BIZ UDゴシック" w:hAnsi="BIZ UDゴシック" w:hint="eastAsia"/>
        </w:rPr>
        <w:t>業料等</w:t>
      </w:r>
      <w:r w:rsidRPr="00C44A21">
        <w:rPr>
          <w:rFonts w:ascii="BIZ UDゴシック" w:eastAsia="BIZ UDゴシック" w:hAnsi="BIZ UDゴシック" w:hint="eastAsia"/>
        </w:rPr>
        <w:t>無償化</w:t>
      </w:r>
      <w:r w:rsidR="00AB7DAC" w:rsidRPr="00C44A21">
        <w:rPr>
          <w:rFonts w:ascii="BIZ UDゴシック" w:eastAsia="BIZ UDゴシック" w:hAnsi="BIZ UDゴシック" w:hint="eastAsia"/>
        </w:rPr>
        <w:t>制度　申請チェックリスト</w:t>
      </w:r>
    </w:p>
    <w:p w14:paraId="5C86F067" w14:textId="5D29862A" w:rsidR="00AB7DAC" w:rsidRPr="00C44A21" w:rsidRDefault="00AB7DAC">
      <w:pPr>
        <w:rPr>
          <w:sz w:val="21"/>
          <w:szCs w:val="21"/>
        </w:rPr>
      </w:pPr>
    </w:p>
    <w:tbl>
      <w:tblPr>
        <w:tblStyle w:val="a3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795"/>
        <w:gridCol w:w="3240"/>
        <w:gridCol w:w="1440"/>
        <w:gridCol w:w="2875"/>
      </w:tblGrid>
      <w:tr w:rsidR="00FC4538" w:rsidRPr="00C44A21" w14:paraId="003A7D7D" w14:textId="77777777" w:rsidTr="009D350D">
        <w:trPr>
          <w:trHeight w:val="537"/>
        </w:trPr>
        <w:tc>
          <w:tcPr>
            <w:tcW w:w="1795" w:type="dxa"/>
            <w:vAlign w:val="center"/>
          </w:tcPr>
          <w:p w14:paraId="0272EE29" w14:textId="0C7C5F35" w:rsidR="00FC4538" w:rsidRPr="00C44A21" w:rsidRDefault="00FC4538" w:rsidP="009D350D">
            <w:pPr>
              <w:jc w:val="center"/>
              <w:rPr>
                <w:sz w:val="21"/>
                <w:szCs w:val="21"/>
              </w:rPr>
            </w:pPr>
            <w:r w:rsidRPr="004D3357">
              <w:rPr>
                <w:rFonts w:hint="eastAsia"/>
                <w:w w:val="93"/>
                <w:kern w:val="0"/>
                <w:sz w:val="21"/>
                <w:szCs w:val="21"/>
                <w:fitText w:val="1575" w:id="-1019949056"/>
              </w:rPr>
              <w:t>［学部・研究科</w:t>
            </w:r>
            <w:r w:rsidRPr="004D3357">
              <w:rPr>
                <w:rFonts w:hint="eastAsia"/>
                <w:spacing w:val="6"/>
                <w:w w:val="93"/>
                <w:kern w:val="0"/>
                <w:sz w:val="21"/>
                <w:szCs w:val="21"/>
                <w:fitText w:val="1575" w:id="-1019949056"/>
              </w:rPr>
              <w:t>］</w:t>
            </w:r>
          </w:p>
        </w:tc>
        <w:tc>
          <w:tcPr>
            <w:tcW w:w="3240" w:type="dxa"/>
            <w:vAlign w:val="center"/>
          </w:tcPr>
          <w:p w14:paraId="0E2751F8" w14:textId="77777777" w:rsidR="00FC4538" w:rsidRPr="00C44A21" w:rsidRDefault="00FC4538" w:rsidP="009D3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5805DFB" w14:textId="66C43D7E" w:rsidR="00FC4538" w:rsidRPr="00C44A21" w:rsidRDefault="00FC4538" w:rsidP="009D350D">
            <w:pPr>
              <w:jc w:val="center"/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［氏　名］</w:t>
            </w:r>
          </w:p>
        </w:tc>
        <w:tc>
          <w:tcPr>
            <w:tcW w:w="2875" w:type="dxa"/>
          </w:tcPr>
          <w:p w14:paraId="78A22A37" w14:textId="77777777" w:rsidR="00FC4538" w:rsidRPr="00C44A21" w:rsidRDefault="00FC4538">
            <w:pPr>
              <w:rPr>
                <w:sz w:val="21"/>
                <w:szCs w:val="21"/>
              </w:rPr>
            </w:pPr>
          </w:p>
        </w:tc>
      </w:tr>
    </w:tbl>
    <w:p w14:paraId="1D0CD87E" w14:textId="2F9C3CF0" w:rsidR="00FC4538" w:rsidRPr="00C44A21" w:rsidRDefault="00FC4538">
      <w:pPr>
        <w:rPr>
          <w:sz w:val="21"/>
          <w:szCs w:val="21"/>
        </w:rPr>
      </w:pPr>
    </w:p>
    <w:p w14:paraId="72045E38" w14:textId="0F807BB4" w:rsidR="00AB7DAC" w:rsidRPr="00C44A21" w:rsidRDefault="00AB7DAC">
      <w:pPr>
        <w:rPr>
          <w:rFonts w:ascii="BIZ UDゴシック" w:eastAsia="BIZ UDゴシック" w:hAnsi="BIZ UDゴシック"/>
          <w:sz w:val="21"/>
          <w:szCs w:val="21"/>
        </w:rPr>
      </w:pPr>
      <w:r w:rsidRPr="00C44A21">
        <w:rPr>
          <w:rFonts w:ascii="BIZ UDゴシック" w:eastAsia="BIZ UDゴシック" w:hAnsi="BIZ UDゴシック" w:hint="eastAsia"/>
          <w:sz w:val="21"/>
          <w:szCs w:val="21"/>
        </w:rPr>
        <w:t>〇要件の確認</w:t>
      </w:r>
    </w:p>
    <w:p w14:paraId="211AA672" w14:textId="529593AB" w:rsidR="00EE18EC" w:rsidRPr="00C44A21" w:rsidRDefault="009C366E">
      <w:pPr>
        <w:rPr>
          <w:sz w:val="21"/>
          <w:szCs w:val="21"/>
        </w:rPr>
      </w:pPr>
      <w:r w:rsidRPr="00C44A21">
        <w:rPr>
          <w:rFonts w:hint="eastAsia"/>
          <w:sz w:val="21"/>
          <w:szCs w:val="21"/>
        </w:rPr>
        <w:t xml:space="preserve">　</w:t>
      </w:r>
      <w:r w:rsidR="00A44AFC" w:rsidRPr="00C44A21">
        <w:rPr>
          <w:rFonts w:hint="eastAsia"/>
          <w:sz w:val="21"/>
          <w:szCs w:val="21"/>
        </w:rPr>
        <w:t xml:space="preserve">　</w:t>
      </w:r>
      <w:r w:rsidRPr="00C44A21">
        <w:rPr>
          <w:rFonts w:hint="eastAsia"/>
          <w:sz w:val="21"/>
          <w:szCs w:val="21"/>
        </w:rPr>
        <w:t>すべてに✔がないと申請できません</w:t>
      </w:r>
      <w:r w:rsidR="00EE18EC" w:rsidRPr="00C44A21">
        <w:rPr>
          <w:rFonts w:hint="eastAsia"/>
          <w:sz w:val="21"/>
          <w:szCs w:val="21"/>
        </w:rPr>
        <w:t>（やむを得ない状況がある場合は除く）</w:t>
      </w:r>
    </w:p>
    <w:tbl>
      <w:tblPr>
        <w:tblStyle w:val="a3"/>
        <w:tblW w:w="9355" w:type="dxa"/>
        <w:tblLook w:val="04A0" w:firstRow="1" w:lastRow="0" w:firstColumn="1" w:lastColumn="0" w:noHBand="0" w:noVBand="1"/>
      </w:tblPr>
      <w:tblGrid>
        <w:gridCol w:w="426"/>
        <w:gridCol w:w="8209"/>
        <w:gridCol w:w="720"/>
      </w:tblGrid>
      <w:tr w:rsidR="00C44A21" w:rsidRPr="00C44A21" w14:paraId="16978BB7" w14:textId="77777777" w:rsidTr="00AC5AA7">
        <w:tc>
          <w:tcPr>
            <w:tcW w:w="426" w:type="dxa"/>
          </w:tcPr>
          <w:p w14:paraId="51724EC5" w14:textId="75B48FAC" w:rsidR="00113621" w:rsidRPr="00C44A21" w:rsidRDefault="00113621">
            <w:pPr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N</w:t>
            </w:r>
            <w:r w:rsidRPr="00C44A21">
              <w:rPr>
                <w:sz w:val="21"/>
                <w:szCs w:val="21"/>
              </w:rPr>
              <w:t>o</w:t>
            </w:r>
          </w:p>
        </w:tc>
        <w:tc>
          <w:tcPr>
            <w:tcW w:w="8209" w:type="dxa"/>
          </w:tcPr>
          <w:p w14:paraId="2944AA51" w14:textId="5F30720D" w:rsidR="00113621" w:rsidRPr="00C44A21" w:rsidRDefault="00113621" w:rsidP="00113621">
            <w:pPr>
              <w:jc w:val="center"/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チェック項目</w:t>
            </w:r>
          </w:p>
        </w:tc>
        <w:tc>
          <w:tcPr>
            <w:tcW w:w="720" w:type="dxa"/>
          </w:tcPr>
          <w:p w14:paraId="4A46BB98" w14:textId="03F535B9" w:rsidR="00113621" w:rsidRPr="00C44A21" w:rsidRDefault="00113621" w:rsidP="00113621">
            <w:pPr>
              <w:jc w:val="center"/>
              <w:rPr>
                <w:w w:val="80"/>
                <w:sz w:val="21"/>
                <w:szCs w:val="21"/>
              </w:rPr>
            </w:pPr>
            <w:r w:rsidRPr="00C44A21">
              <w:rPr>
                <w:rFonts w:hint="eastAsia"/>
                <w:w w:val="80"/>
                <w:sz w:val="21"/>
                <w:szCs w:val="21"/>
              </w:rPr>
              <w:t>✔</w:t>
            </w:r>
          </w:p>
        </w:tc>
      </w:tr>
      <w:tr w:rsidR="00C44A21" w:rsidRPr="00C44A21" w14:paraId="67A00035" w14:textId="77777777" w:rsidTr="00FC4538">
        <w:tc>
          <w:tcPr>
            <w:tcW w:w="426" w:type="dxa"/>
            <w:vAlign w:val="center"/>
          </w:tcPr>
          <w:p w14:paraId="53B2F342" w14:textId="5F47A51D" w:rsidR="004B15A7" w:rsidRPr="00C44A21" w:rsidRDefault="004B15A7" w:rsidP="00FC4538">
            <w:pPr>
              <w:jc w:val="center"/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8209" w:type="dxa"/>
          </w:tcPr>
          <w:p w14:paraId="132B0A23" w14:textId="2D21FB24" w:rsidR="004B15A7" w:rsidRPr="00C44A21" w:rsidRDefault="004B15A7">
            <w:pPr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令</w:t>
            </w:r>
            <w:r w:rsidRPr="00685FEE">
              <w:rPr>
                <w:rFonts w:hint="eastAsia"/>
                <w:sz w:val="21"/>
                <w:szCs w:val="21"/>
              </w:rPr>
              <w:t>和</w:t>
            </w:r>
            <w:r w:rsidR="00DF58AA" w:rsidRPr="00685FEE">
              <w:rPr>
                <w:rFonts w:hint="eastAsia"/>
                <w:sz w:val="21"/>
                <w:szCs w:val="21"/>
              </w:rPr>
              <w:t>７</w:t>
            </w:r>
            <w:r w:rsidRPr="00685FEE">
              <w:rPr>
                <w:rFonts w:hint="eastAsia"/>
                <w:sz w:val="21"/>
                <w:szCs w:val="21"/>
              </w:rPr>
              <w:t>年４月１日時点で、</w:t>
            </w:r>
            <w:r w:rsidR="00DF58AA" w:rsidRPr="00685FEE">
              <w:rPr>
                <w:rFonts w:hint="eastAsia"/>
                <w:sz w:val="21"/>
                <w:szCs w:val="21"/>
              </w:rPr>
              <w:t>1</w:t>
            </w:r>
            <w:r w:rsidR="00DF58AA" w:rsidRPr="00685FEE">
              <w:rPr>
                <w:sz w:val="21"/>
                <w:szCs w:val="21"/>
              </w:rPr>
              <w:t>2</w:t>
            </w:r>
            <w:r w:rsidR="00DF58AA" w:rsidRPr="00685FEE">
              <w:rPr>
                <w:rFonts w:hint="eastAsia"/>
                <w:sz w:val="21"/>
                <w:szCs w:val="21"/>
              </w:rPr>
              <w:t>か月以上</w:t>
            </w:r>
            <w:r w:rsidRPr="00685FEE">
              <w:rPr>
                <w:rFonts w:hint="eastAsia"/>
                <w:sz w:val="21"/>
                <w:szCs w:val="21"/>
              </w:rPr>
              <w:t>の在学月数（休学期間は含まない）を満たしています。</w:t>
            </w:r>
            <w:r w:rsidR="00DF58AA" w:rsidRPr="00685FE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【学部生のみ】</w:t>
            </w:r>
          </w:p>
        </w:tc>
        <w:tc>
          <w:tcPr>
            <w:tcW w:w="720" w:type="dxa"/>
          </w:tcPr>
          <w:p w14:paraId="7530AE6A" w14:textId="77777777" w:rsidR="004B15A7" w:rsidRPr="00C44A21" w:rsidRDefault="004B15A7">
            <w:pPr>
              <w:rPr>
                <w:sz w:val="21"/>
                <w:szCs w:val="21"/>
              </w:rPr>
            </w:pPr>
          </w:p>
        </w:tc>
      </w:tr>
      <w:tr w:rsidR="00C44A21" w:rsidRPr="00C44A21" w14:paraId="49B683B2" w14:textId="77777777" w:rsidTr="00FC4538">
        <w:tc>
          <w:tcPr>
            <w:tcW w:w="426" w:type="dxa"/>
            <w:vAlign w:val="center"/>
          </w:tcPr>
          <w:p w14:paraId="33406A3C" w14:textId="3F4AB6AE" w:rsidR="004B15A7" w:rsidRPr="00C44A21" w:rsidRDefault="004B15A7" w:rsidP="00FC4538">
            <w:pPr>
              <w:jc w:val="center"/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8209" w:type="dxa"/>
          </w:tcPr>
          <w:p w14:paraId="493857B0" w14:textId="17DB67E0" w:rsidR="004B15A7" w:rsidRPr="00C44A21" w:rsidRDefault="004B15A7">
            <w:pPr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修業年限（学部４年、博士前期２年、博士後期３年）を超えて在学していません（休学期間は含まない）。</w:t>
            </w:r>
          </w:p>
        </w:tc>
        <w:tc>
          <w:tcPr>
            <w:tcW w:w="720" w:type="dxa"/>
          </w:tcPr>
          <w:p w14:paraId="1188D741" w14:textId="77777777" w:rsidR="004B15A7" w:rsidRPr="00C44A21" w:rsidRDefault="004B15A7">
            <w:pPr>
              <w:rPr>
                <w:sz w:val="21"/>
                <w:szCs w:val="21"/>
              </w:rPr>
            </w:pPr>
          </w:p>
        </w:tc>
      </w:tr>
      <w:tr w:rsidR="00C44A21" w:rsidRPr="00C44A21" w14:paraId="62FECA84" w14:textId="77777777" w:rsidTr="00FC4538">
        <w:tc>
          <w:tcPr>
            <w:tcW w:w="426" w:type="dxa"/>
            <w:vAlign w:val="center"/>
          </w:tcPr>
          <w:p w14:paraId="0375571D" w14:textId="4AB3ED08" w:rsidR="00981604" w:rsidRPr="00C44A21" w:rsidRDefault="00981604" w:rsidP="00FC4538">
            <w:pPr>
              <w:jc w:val="center"/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8209" w:type="dxa"/>
          </w:tcPr>
          <w:p w14:paraId="479B970D" w14:textId="6C9DCC8A" w:rsidR="00981604" w:rsidRPr="00C44A21" w:rsidRDefault="00981604">
            <w:pPr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必修科目の未履修等により、修業年限で卒業又は修了できないこと（留年すること）が確定して</w:t>
            </w:r>
            <w:r w:rsidR="004F7CA8">
              <w:rPr>
                <w:rFonts w:hint="eastAsia"/>
                <w:sz w:val="21"/>
                <w:szCs w:val="21"/>
              </w:rPr>
              <w:t>い</w:t>
            </w:r>
            <w:r w:rsidRPr="00C44A21">
              <w:rPr>
                <w:rFonts w:hint="eastAsia"/>
                <w:sz w:val="21"/>
                <w:szCs w:val="21"/>
              </w:rPr>
              <w:t>る状況ではありません。</w:t>
            </w:r>
          </w:p>
        </w:tc>
        <w:tc>
          <w:tcPr>
            <w:tcW w:w="720" w:type="dxa"/>
          </w:tcPr>
          <w:p w14:paraId="36FEAB4F" w14:textId="77777777" w:rsidR="00981604" w:rsidRPr="00C44A21" w:rsidRDefault="00981604">
            <w:pPr>
              <w:rPr>
                <w:sz w:val="21"/>
                <w:szCs w:val="21"/>
              </w:rPr>
            </w:pPr>
          </w:p>
        </w:tc>
      </w:tr>
      <w:tr w:rsidR="00C44A21" w:rsidRPr="00C44A21" w14:paraId="493E6F63" w14:textId="77777777" w:rsidTr="00FC4538">
        <w:tc>
          <w:tcPr>
            <w:tcW w:w="426" w:type="dxa"/>
            <w:vAlign w:val="center"/>
          </w:tcPr>
          <w:p w14:paraId="5C3E9781" w14:textId="2E87398D" w:rsidR="00AB7DAC" w:rsidRPr="00C44A21" w:rsidRDefault="004D3C97" w:rsidP="00FC45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8209" w:type="dxa"/>
          </w:tcPr>
          <w:p w14:paraId="6847168D" w14:textId="127139D1" w:rsidR="00AB7DAC" w:rsidRPr="00C44A21" w:rsidRDefault="00AB7DAC">
            <w:pPr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令</w:t>
            </w:r>
            <w:r w:rsidRPr="00685FEE">
              <w:rPr>
                <w:rFonts w:hint="eastAsia"/>
                <w:sz w:val="21"/>
                <w:szCs w:val="21"/>
              </w:rPr>
              <w:t>和</w:t>
            </w:r>
            <w:r w:rsidR="00DF58AA" w:rsidRPr="00685FEE">
              <w:rPr>
                <w:rFonts w:hint="eastAsia"/>
                <w:sz w:val="21"/>
                <w:szCs w:val="21"/>
              </w:rPr>
              <w:t>７</w:t>
            </w:r>
            <w:r w:rsidRPr="00685FEE">
              <w:rPr>
                <w:rFonts w:hint="eastAsia"/>
                <w:sz w:val="21"/>
                <w:szCs w:val="21"/>
              </w:rPr>
              <w:t>年４月１</w:t>
            </w:r>
            <w:r w:rsidRPr="00C44A21">
              <w:rPr>
                <w:rFonts w:hint="eastAsia"/>
                <w:sz w:val="21"/>
                <w:szCs w:val="21"/>
              </w:rPr>
              <w:t>日時点で、わたしと生計維持者（原則、父母）は３年以上兵庫県内に居住しています。</w:t>
            </w:r>
          </w:p>
        </w:tc>
        <w:tc>
          <w:tcPr>
            <w:tcW w:w="720" w:type="dxa"/>
          </w:tcPr>
          <w:p w14:paraId="0A3909ED" w14:textId="77777777" w:rsidR="00AB7DAC" w:rsidRPr="00C44A21" w:rsidRDefault="00AB7DAC">
            <w:pPr>
              <w:rPr>
                <w:sz w:val="21"/>
                <w:szCs w:val="21"/>
              </w:rPr>
            </w:pPr>
          </w:p>
        </w:tc>
      </w:tr>
      <w:tr w:rsidR="00C44A21" w:rsidRPr="00C44A21" w14:paraId="25C5F6B7" w14:textId="77777777" w:rsidTr="00FC4538">
        <w:tc>
          <w:tcPr>
            <w:tcW w:w="426" w:type="dxa"/>
            <w:vAlign w:val="center"/>
          </w:tcPr>
          <w:p w14:paraId="7B43FBD5" w14:textId="53F14773" w:rsidR="00AB7DAC" w:rsidRPr="00C44A21" w:rsidRDefault="004D3C97" w:rsidP="00FC45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8209" w:type="dxa"/>
          </w:tcPr>
          <w:p w14:paraId="0B6FF51B" w14:textId="280B1538" w:rsidR="00FC4538" w:rsidRPr="00C44A21" w:rsidRDefault="00FC4538">
            <w:pPr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進学時、以下の要件を満たしています</w:t>
            </w:r>
            <w:r w:rsidR="00DF58AA">
              <w:rPr>
                <w:rFonts w:hint="eastAsia"/>
                <w:sz w:val="21"/>
                <w:szCs w:val="21"/>
              </w:rPr>
              <w:t>。</w:t>
            </w:r>
          </w:p>
          <w:p w14:paraId="487956A2" w14:textId="260791C5" w:rsidR="00AB7DAC" w:rsidRPr="00C44A21" w:rsidRDefault="001B5584">
            <w:pPr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［学部］高校卒業の翌年度末から２年以内に入学しました。（２浪まで）</w:t>
            </w:r>
          </w:p>
          <w:p w14:paraId="25162F18" w14:textId="71135DBD" w:rsidR="001B5584" w:rsidRPr="00C44A21" w:rsidRDefault="001B5584">
            <w:pPr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［博士前期］大学卒業後引続き進学し、進学前年度末</w:t>
            </w:r>
            <w:r w:rsidR="00AC5AA7" w:rsidRPr="00C44A21">
              <w:rPr>
                <w:rFonts w:hint="eastAsia"/>
                <w:sz w:val="21"/>
                <w:szCs w:val="21"/>
              </w:rPr>
              <w:t>24歳以下でした。（注１）</w:t>
            </w:r>
          </w:p>
          <w:p w14:paraId="7A211688" w14:textId="13D29C76" w:rsidR="00AC5AA7" w:rsidRPr="00C44A21" w:rsidRDefault="00AC5AA7">
            <w:pPr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［博士後期］博士前期後引続き進学し、進学前年度末26歳以下でした。（注２）</w:t>
            </w:r>
          </w:p>
        </w:tc>
        <w:tc>
          <w:tcPr>
            <w:tcW w:w="720" w:type="dxa"/>
          </w:tcPr>
          <w:p w14:paraId="626A5EDC" w14:textId="77777777" w:rsidR="00AB7DAC" w:rsidRPr="00C44A21" w:rsidRDefault="00AB7DAC">
            <w:pPr>
              <w:rPr>
                <w:sz w:val="21"/>
                <w:szCs w:val="21"/>
              </w:rPr>
            </w:pPr>
          </w:p>
        </w:tc>
      </w:tr>
      <w:tr w:rsidR="00C44A21" w:rsidRPr="00C44A21" w14:paraId="62B742BB" w14:textId="77777777" w:rsidTr="00FC4538">
        <w:tc>
          <w:tcPr>
            <w:tcW w:w="426" w:type="dxa"/>
            <w:vAlign w:val="center"/>
          </w:tcPr>
          <w:p w14:paraId="36968753" w14:textId="60FDB27C" w:rsidR="00AB7DAC" w:rsidRPr="00C44A21" w:rsidRDefault="004D3C97" w:rsidP="00FC45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６</w:t>
            </w:r>
          </w:p>
        </w:tc>
        <w:tc>
          <w:tcPr>
            <w:tcW w:w="8209" w:type="dxa"/>
          </w:tcPr>
          <w:p w14:paraId="47D24183" w14:textId="662E3B3D" w:rsidR="00AB7DAC" w:rsidRPr="00C44A21" w:rsidRDefault="00113621">
            <w:pPr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日本学生支援機構の進学資金シミュレーターで</w:t>
            </w:r>
            <w:r w:rsidR="0029124C" w:rsidRPr="00C44A21">
              <w:rPr>
                <w:rFonts w:hint="eastAsia"/>
                <w:sz w:val="21"/>
                <w:szCs w:val="21"/>
              </w:rPr>
              <w:t>国制度の</w:t>
            </w:r>
            <w:r w:rsidRPr="00C44A21">
              <w:rPr>
                <w:rFonts w:hint="eastAsia"/>
                <w:sz w:val="21"/>
                <w:szCs w:val="21"/>
              </w:rPr>
              <w:t>支援対象になるかチェックしました</w:t>
            </w:r>
            <w:r w:rsidR="00DF58AA">
              <w:rPr>
                <w:rFonts w:hint="eastAsia"/>
                <w:sz w:val="21"/>
                <w:szCs w:val="21"/>
              </w:rPr>
              <w:t>。</w:t>
            </w:r>
            <w:r w:rsidR="00981604" w:rsidRPr="00C44A21">
              <w:rPr>
                <w:rFonts w:hint="eastAsia"/>
                <w:sz w:val="21"/>
                <w:szCs w:val="21"/>
              </w:rPr>
              <w:t xml:space="preserve">　</w:t>
            </w:r>
            <w:r w:rsidR="00981604" w:rsidRPr="00685FEE">
              <w:rPr>
                <w:rFonts w:hint="eastAsia"/>
                <w:sz w:val="20"/>
                <w:szCs w:val="20"/>
              </w:rPr>
              <w:t>※</w:t>
            </w:r>
            <w:r w:rsidR="009B2000" w:rsidRPr="00685FEE">
              <w:rPr>
                <w:rFonts w:hint="eastAsia"/>
                <w:sz w:val="20"/>
                <w:szCs w:val="20"/>
              </w:rPr>
              <w:t>申請書の「日本学生支援機構の減免に関する情報」欄でＣに該当する者のみ</w:t>
            </w:r>
          </w:p>
        </w:tc>
        <w:tc>
          <w:tcPr>
            <w:tcW w:w="720" w:type="dxa"/>
          </w:tcPr>
          <w:p w14:paraId="68280791" w14:textId="77777777" w:rsidR="00AB7DAC" w:rsidRPr="00C44A21" w:rsidRDefault="00AB7DAC">
            <w:pPr>
              <w:rPr>
                <w:sz w:val="21"/>
                <w:szCs w:val="21"/>
              </w:rPr>
            </w:pPr>
          </w:p>
        </w:tc>
      </w:tr>
    </w:tbl>
    <w:p w14:paraId="7BCD1A0E" w14:textId="2AEEC6F2" w:rsidR="00AB7DAC" w:rsidRPr="00C44A21" w:rsidRDefault="00AC5AA7" w:rsidP="00E421A3">
      <w:pPr>
        <w:ind w:left="800" w:hangingChars="400" w:hanging="800"/>
        <w:rPr>
          <w:sz w:val="20"/>
          <w:szCs w:val="20"/>
        </w:rPr>
      </w:pPr>
      <w:r w:rsidRPr="00C44A21">
        <w:rPr>
          <w:rFonts w:hint="eastAsia"/>
          <w:sz w:val="20"/>
          <w:szCs w:val="20"/>
        </w:rPr>
        <w:t>（注１）大学卒業後引続き兵庫県立大学博士前期課程</w:t>
      </w:r>
      <w:r w:rsidR="00E421A3" w:rsidRPr="00C44A21">
        <w:rPr>
          <w:rFonts w:hint="eastAsia"/>
          <w:sz w:val="20"/>
          <w:szCs w:val="20"/>
        </w:rPr>
        <w:t>に入学し</w:t>
      </w:r>
      <w:r w:rsidR="00D526FD" w:rsidRPr="00C44A21">
        <w:rPr>
          <w:rFonts w:hint="eastAsia"/>
          <w:sz w:val="20"/>
          <w:szCs w:val="20"/>
        </w:rPr>
        <w:t>、</w:t>
      </w:r>
      <w:r w:rsidR="00E421A3" w:rsidRPr="00C44A21">
        <w:rPr>
          <w:rFonts w:hint="eastAsia"/>
          <w:sz w:val="20"/>
          <w:szCs w:val="20"/>
        </w:rPr>
        <w:t>大学在学中に１年間留学や病気で休学した場合は</w:t>
      </w:r>
      <w:r w:rsidR="00E421A3" w:rsidRPr="00C44A21">
        <w:rPr>
          <w:rFonts w:hint="eastAsia"/>
          <w:sz w:val="20"/>
          <w:szCs w:val="20"/>
          <w:u w:val="single"/>
        </w:rPr>
        <w:t>25歳以下</w:t>
      </w:r>
      <w:r w:rsidR="00FC4538" w:rsidRPr="00C44A21">
        <w:rPr>
          <w:rFonts w:hint="eastAsia"/>
          <w:sz w:val="20"/>
          <w:szCs w:val="20"/>
        </w:rPr>
        <w:t>まで可</w:t>
      </w:r>
    </w:p>
    <w:p w14:paraId="12F80979" w14:textId="779393C8" w:rsidR="00E421A3" w:rsidRPr="00C44A21" w:rsidRDefault="00E421A3" w:rsidP="00E421A3">
      <w:pPr>
        <w:ind w:left="800" w:hangingChars="400" w:hanging="800"/>
        <w:rPr>
          <w:sz w:val="20"/>
          <w:szCs w:val="20"/>
          <w:u w:val="single"/>
        </w:rPr>
      </w:pPr>
      <w:r w:rsidRPr="00C44A21">
        <w:rPr>
          <w:rFonts w:hint="eastAsia"/>
          <w:sz w:val="20"/>
          <w:szCs w:val="20"/>
        </w:rPr>
        <w:t>（注２）博士前期課程修了後引続き兵庫県立大学博士後期課程に入学し</w:t>
      </w:r>
      <w:r w:rsidR="00D526FD" w:rsidRPr="00C44A21">
        <w:rPr>
          <w:rFonts w:hint="eastAsia"/>
          <w:sz w:val="20"/>
          <w:szCs w:val="20"/>
        </w:rPr>
        <w:t>、</w:t>
      </w:r>
      <w:r w:rsidRPr="00C44A21">
        <w:rPr>
          <w:rFonts w:hint="eastAsia"/>
          <w:sz w:val="20"/>
          <w:szCs w:val="20"/>
        </w:rPr>
        <w:t>大学若しくは博士前期課程で１年間留学や病気で休学した場合は</w:t>
      </w:r>
      <w:r w:rsidRPr="00C44A21">
        <w:rPr>
          <w:rFonts w:hint="eastAsia"/>
          <w:sz w:val="20"/>
          <w:szCs w:val="20"/>
          <w:u w:val="single"/>
        </w:rPr>
        <w:t>27歳以下</w:t>
      </w:r>
      <w:r w:rsidR="00FC4538" w:rsidRPr="00C44A21">
        <w:rPr>
          <w:rFonts w:hint="eastAsia"/>
          <w:sz w:val="20"/>
          <w:szCs w:val="20"/>
        </w:rPr>
        <w:t>まで可</w:t>
      </w:r>
    </w:p>
    <w:p w14:paraId="273D1E3E" w14:textId="6EBDF17C" w:rsidR="00113621" w:rsidRPr="00C44A21" w:rsidRDefault="00113621" w:rsidP="00E421A3">
      <w:pPr>
        <w:ind w:left="840" w:hangingChars="400" w:hanging="840"/>
        <w:rPr>
          <w:sz w:val="21"/>
          <w:szCs w:val="21"/>
          <w:u w:val="single"/>
        </w:rPr>
      </w:pPr>
    </w:p>
    <w:p w14:paraId="07E60E66" w14:textId="1261C9E7" w:rsidR="00113621" w:rsidRPr="00C44A21" w:rsidRDefault="00113621" w:rsidP="00E421A3">
      <w:pPr>
        <w:ind w:left="840" w:hangingChars="400" w:hanging="840"/>
        <w:rPr>
          <w:rFonts w:ascii="BIZ UDゴシック" w:eastAsia="BIZ UDゴシック" w:hAnsi="BIZ UDゴシック"/>
          <w:sz w:val="21"/>
          <w:szCs w:val="21"/>
        </w:rPr>
      </w:pPr>
      <w:r w:rsidRPr="00C44A21">
        <w:rPr>
          <w:rFonts w:ascii="BIZ UDゴシック" w:eastAsia="BIZ UDゴシック" w:hAnsi="BIZ UDゴシック" w:hint="eastAsia"/>
          <w:sz w:val="21"/>
          <w:szCs w:val="21"/>
        </w:rPr>
        <w:t>〇提出書類</w:t>
      </w:r>
    </w:p>
    <w:tbl>
      <w:tblPr>
        <w:tblStyle w:val="a3"/>
        <w:tblW w:w="0" w:type="auto"/>
        <w:tblInd w:w="127" w:type="dxa"/>
        <w:tblLook w:val="04A0" w:firstRow="1" w:lastRow="0" w:firstColumn="1" w:lastColumn="0" w:noHBand="0" w:noVBand="1"/>
      </w:tblPr>
      <w:tblGrid>
        <w:gridCol w:w="427"/>
        <w:gridCol w:w="260"/>
        <w:gridCol w:w="7834"/>
        <w:gridCol w:w="702"/>
      </w:tblGrid>
      <w:tr w:rsidR="00C44A21" w:rsidRPr="00C44A21" w14:paraId="3712B17E" w14:textId="77777777" w:rsidTr="00577614">
        <w:tc>
          <w:tcPr>
            <w:tcW w:w="427" w:type="dxa"/>
          </w:tcPr>
          <w:p w14:paraId="62AA13E0" w14:textId="4FF7A922" w:rsidR="00577614" w:rsidRPr="00C44A21" w:rsidRDefault="00577614" w:rsidP="00E421A3">
            <w:pPr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N</w:t>
            </w:r>
            <w:r w:rsidRPr="00C44A21">
              <w:rPr>
                <w:sz w:val="21"/>
                <w:szCs w:val="21"/>
              </w:rPr>
              <w:t>o</w:t>
            </w:r>
          </w:p>
        </w:tc>
        <w:tc>
          <w:tcPr>
            <w:tcW w:w="8094" w:type="dxa"/>
            <w:gridSpan w:val="2"/>
          </w:tcPr>
          <w:p w14:paraId="31C96938" w14:textId="2F4A1B85" w:rsidR="00577614" w:rsidRPr="00C44A21" w:rsidRDefault="00577614" w:rsidP="00577614">
            <w:pPr>
              <w:jc w:val="center"/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書　類</w:t>
            </w:r>
          </w:p>
        </w:tc>
        <w:tc>
          <w:tcPr>
            <w:tcW w:w="702" w:type="dxa"/>
          </w:tcPr>
          <w:p w14:paraId="16D651F4" w14:textId="7C6A60A3" w:rsidR="00577614" w:rsidRPr="00C44A21" w:rsidRDefault="00577614" w:rsidP="00577614">
            <w:pPr>
              <w:jc w:val="center"/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✔</w:t>
            </w:r>
          </w:p>
        </w:tc>
      </w:tr>
      <w:tr w:rsidR="00C44A21" w:rsidRPr="00C44A21" w14:paraId="57DFFF55" w14:textId="77777777" w:rsidTr="00577614">
        <w:tc>
          <w:tcPr>
            <w:tcW w:w="427" w:type="dxa"/>
          </w:tcPr>
          <w:p w14:paraId="4C0DDE47" w14:textId="42244DA0" w:rsidR="00577614" w:rsidRPr="00C44A21" w:rsidRDefault="00577614" w:rsidP="00E421A3">
            <w:pPr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8094" w:type="dxa"/>
            <w:gridSpan w:val="2"/>
            <w:tcBorders>
              <w:bottom w:val="single" w:sz="4" w:space="0" w:color="auto"/>
            </w:tcBorders>
          </w:tcPr>
          <w:p w14:paraId="4B1520B6" w14:textId="093E89C3" w:rsidR="00577614" w:rsidRPr="00C44A21" w:rsidRDefault="00577614" w:rsidP="00E421A3">
            <w:pPr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県立大学授業料等無償化制度申請書</w:t>
            </w:r>
          </w:p>
        </w:tc>
        <w:tc>
          <w:tcPr>
            <w:tcW w:w="702" w:type="dxa"/>
          </w:tcPr>
          <w:p w14:paraId="0494B492" w14:textId="77777777" w:rsidR="00577614" w:rsidRPr="00C44A21" w:rsidRDefault="00577614" w:rsidP="00E421A3">
            <w:pPr>
              <w:rPr>
                <w:sz w:val="21"/>
                <w:szCs w:val="21"/>
              </w:rPr>
            </w:pPr>
          </w:p>
        </w:tc>
      </w:tr>
      <w:tr w:rsidR="00C44A21" w:rsidRPr="00C44A21" w14:paraId="08D7DD0C" w14:textId="77777777" w:rsidTr="00577614">
        <w:tc>
          <w:tcPr>
            <w:tcW w:w="427" w:type="dxa"/>
            <w:vMerge w:val="restart"/>
          </w:tcPr>
          <w:p w14:paraId="475345DB" w14:textId="0672AAD1" w:rsidR="00577614" w:rsidRPr="00C44A21" w:rsidRDefault="00577614" w:rsidP="00E421A3">
            <w:pPr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8094" w:type="dxa"/>
            <w:gridSpan w:val="2"/>
            <w:tcBorders>
              <w:bottom w:val="nil"/>
            </w:tcBorders>
          </w:tcPr>
          <w:p w14:paraId="60ABC490" w14:textId="57B3F56C" w:rsidR="00577614" w:rsidRPr="00C44A21" w:rsidRDefault="00577614" w:rsidP="00577614">
            <w:pPr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住民票の写し（原本）</w:t>
            </w:r>
          </w:p>
        </w:tc>
        <w:tc>
          <w:tcPr>
            <w:tcW w:w="702" w:type="dxa"/>
            <w:tcBorders>
              <w:bottom w:val="dotted" w:sz="4" w:space="0" w:color="auto"/>
            </w:tcBorders>
          </w:tcPr>
          <w:p w14:paraId="38A0B8A1" w14:textId="77777777" w:rsidR="00577614" w:rsidRPr="00C44A21" w:rsidRDefault="00577614" w:rsidP="00E421A3">
            <w:pPr>
              <w:rPr>
                <w:sz w:val="21"/>
                <w:szCs w:val="21"/>
              </w:rPr>
            </w:pPr>
          </w:p>
        </w:tc>
      </w:tr>
      <w:tr w:rsidR="00C44A21" w:rsidRPr="00C44A21" w14:paraId="46C8ADC0" w14:textId="77777777" w:rsidTr="00577614">
        <w:tc>
          <w:tcPr>
            <w:tcW w:w="427" w:type="dxa"/>
            <w:vMerge/>
          </w:tcPr>
          <w:p w14:paraId="0F37BD9E" w14:textId="77777777" w:rsidR="00577614" w:rsidRPr="00C44A21" w:rsidRDefault="00577614" w:rsidP="00E421A3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bottom w:val="nil"/>
              <w:right w:val="dotted" w:sz="4" w:space="0" w:color="auto"/>
            </w:tcBorders>
          </w:tcPr>
          <w:p w14:paraId="19561AFE" w14:textId="77777777" w:rsidR="00577614" w:rsidRPr="00C44A21" w:rsidRDefault="00577614" w:rsidP="00577614">
            <w:pPr>
              <w:ind w:left="210" w:hangingChars="100" w:hanging="210"/>
              <w:rPr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7209DF" w14:textId="49C4AE0E" w:rsidR="00577614" w:rsidRPr="00C44A21" w:rsidRDefault="00577614" w:rsidP="00577614">
            <w:pPr>
              <w:ind w:left="210" w:hangingChars="100" w:hanging="210"/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・申請者（学生本人）と生計維持者（原則、父母）及び扶養親族等世帯全員（続柄記載）が記載されています</w:t>
            </w:r>
          </w:p>
        </w:tc>
        <w:tc>
          <w:tcPr>
            <w:tcW w:w="702" w:type="dxa"/>
            <w:tcBorders>
              <w:top w:val="dotted" w:sz="4" w:space="0" w:color="auto"/>
              <w:bottom w:val="dotted" w:sz="4" w:space="0" w:color="auto"/>
            </w:tcBorders>
          </w:tcPr>
          <w:p w14:paraId="79F1A80B" w14:textId="77777777" w:rsidR="00577614" w:rsidRPr="00C44A21" w:rsidRDefault="00577614" w:rsidP="00E421A3">
            <w:pPr>
              <w:rPr>
                <w:sz w:val="21"/>
                <w:szCs w:val="21"/>
              </w:rPr>
            </w:pPr>
          </w:p>
        </w:tc>
      </w:tr>
      <w:tr w:rsidR="00C44A21" w:rsidRPr="00C44A21" w14:paraId="4F3BF7A0" w14:textId="77777777" w:rsidTr="00577614">
        <w:tc>
          <w:tcPr>
            <w:tcW w:w="427" w:type="dxa"/>
            <w:vMerge/>
          </w:tcPr>
          <w:p w14:paraId="216ECB88" w14:textId="77777777" w:rsidR="00577614" w:rsidRPr="00C44A21" w:rsidRDefault="00577614" w:rsidP="00E421A3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bottom w:val="nil"/>
              <w:right w:val="dotted" w:sz="4" w:space="0" w:color="auto"/>
            </w:tcBorders>
          </w:tcPr>
          <w:p w14:paraId="615BB84A" w14:textId="77777777" w:rsidR="00577614" w:rsidRPr="00C44A21" w:rsidRDefault="00577614" w:rsidP="00577614">
            <w:pPr>
              <w:rPr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82E57E" w14:textId="175635D4" w:rsidR="00577614" w:rsidRPr="00C44A21" w:rsidRDefault="00577614" w:rsidP="00577614">
            <w:pPr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・発行日から３ケ月以内でマイナンバーは記載されていません</w:t>
            </w:r>
          </w:p>
        </w:tc>
        <w:tc>
          <w:tcPr>
            <w:tcW w:w="702" w:type="dxa"/>
            <w:tcBorders>
              <w:top w:val="dotted" w:sz="4" w:space="0" w:color="auto"/>
              <w:bottom w:val="dotted" w:sz="4" w:space="0" w:color="auto"/>
            </w:tcBorders>
          </w:tcPr>
          <w:p w14:paraId="62AAD861" w14:textId="77777777" w:rsidR="00577614" w:rsidRPr="00C44A21" w:rsidRDefault="00577614" w:rsidP="00E421A3">
            <w:pPr>
              <w:rPr>
                <w:sz w:val="21"/>
                <w:szCs w:val="21"/>
              </w:rPr>
            </w:pPr>
          </w:p>
        </w:tc>
      </w:tr>
      <w:tr w:rsidR="00C44A21" w:rsidRPr="00C44A21" w14:paraId="16017DEE" w14:textId="77777777" w:rsidTr="00577614">
        <w:tc>
          <w:tcPr>
            <w:tcW w:w="427" w:type="dxa"/>
            <w:vMerge/>
          </w:tcPr>
          <w:p w14:paraId="64BFE176" w14:textId="77777777" w:rsidR="00577614" w:rsidRPr="00C44A21" w:rsidRDefault="00577614" w:rsidP="00E421A3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right w:val="dotted" w:sz="4" w:space="0" w:color="auto"/>
            </w:tcBorders>
          </w:tcPr>
          <w:p w14:paraId="7566988D" w14:textId="77777777" w:rsidR="00577614" w:rsidRPr="00C44A21" w:rsidRDefault="00577614" w:rsidP="00577614">
            <w:pPr>
              <w:rPr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dotted" w:sz="4" w:space="0" w:color="auto"/>
              <w:left w:val="dotted" w:sz="4" w:space="0" w:color="auto"/>
            </w:tcBorders>
          </w:tcPr>
          <w:p w14:paraId="303947CE" w14:textId="2D168635" w:rsidR="00577614" w:rsidRPr="00C44A21" w:rsidRDefault="00577614" w:rsidP="00577614">
            <w:pPr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・令</w:t>
            </w:r>
            <w:r w:rsidRPr="00685FEE">
              <w:rPr>
                <w:rFonts w:hint="eastAsia"/>
                <w:sz w:val="21"/>
                <w:szCs w:val="21"/>
              </w:rPr>
              <w:t>和</w:t>
            </w:r>
            <w:r w:rsidR="00DF58AA" w:rsidRPr="00685FEE">
              <w:rPr>
                <w:rFonts w:hint="eastAsia"/>
                <w:sz w:val="21"/>
                <w:szCs w:val="21"/>
              </w:rPr>
              <w:t>７</w:t>
            </w:r>
            <w:r w:rsidRPr="00685FEE">
              <w:rPr>
                <w:rFonts w:hint="eastAsia"/>
                <w:sz w:val="21"/>
                <w:szCs w:val="21"/>
              </w:rPr>
              <w:t>年４月１日以前</w:t>
            </w:r>
            <w:r w:rsidRPr="00C44A21">
              <w:rPr>
                <w:rFonts w:hint="eastAsia"/>
                <w:sz w:val="21"/>
                <w:szCs w:val="21"/>
              </w:rPr>
              <w:t>の３年間で住所の異動がある場合は、前住所地の「住民票の除票」（原本）も提出します</w:t>
            </w:r>
          </w:p>
        </w:tc>
        <w:tc>
          <w:tcPr>
            <w:tcW w:w="702" w:type="dxa"/>
            <w:tcBorders>
              <w:top w:val="dotted" w:sz="4" w:space="0" w:color="auto"/>
            </w:tcBorders>
          </w:tcPr>
          <w:p w14:paraId="20847ECF" w14:textId="77777777" w:rsidR="00577614" w:rsidRPr="00C44A21" w:rsidRDefault="00577614" w:rsidP="00E421A3">
            <w:pPr>
              <w:rPr>
                <w:sz w:val="21"/>
                <w:szCs w:val="21"/>
              </w:rPr>
            </w:pPr>
          </w:p>
        </w:tc>
      </w:tr>
      <w:tr w:rsidR="00C44A21" w:rsidRPr="00C44A21" w14:paraId="64E1B12D" w14:textId="77777777" w:rsidTr="00CF32E4">
        <w:tc>
          <w:tcPr>
            <w:tcW w:w="427" w:type="dxa"/>
          </w:tcPr>
          <w:p w14:paraId="089C75D2" w14:textId="0DBC4E4C" w:rsidR="00FC4538" w:rsidRPr="00C44A21" w:rsidRDefault="00FC4538" w:rsidP="00E421A3">
            <w:pPr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8094" w:type="dxa"/>
            <w:gridSpan w:val="2"/>
          </w:tcPr>
          <w:p w14:paraId="6AE69830" w14:textId="77777777" w:rsidR="00FC4538" w:rsidRDefault="00FC4538" w:rsidP="00E421A3">
            <w:pPr>
              <w:rPr>
                <w:sz w:val="21"/>
                <w:szCs w:val="21"/>
              </w:rPr>
            </w:pPr>
            <w:r w:rsidRPr="00C44A21">
              <w:rPr>
                <w:rFonts w:hint="eastAsia"/>
                <w:sz w:val="21"/>
                <w:szCs w:val="21"/>
              </w:rPr>
              <w:t>日本学生支援機構「進学資金シミュレーター」のシミュレーション結果</w:t>
            </w:r>
          </w:p>
          <w:p w14:paraId="7560BE4C" w14:textId="26A90804" w:rsidR="00F51CF6" w:rsidRPr="00C44A21" w:rsidRDefault="00F51CF6" w:rsidP="00E421A3">
            <w:pPr>
              <w:rPr>
                <w:sz w:val="21"/>
                <w:szCs w:val="21"/>
              </w:rPr>
            </w:pPr>
            <w:r w:rsidRPr="007B1847">
              <w:rPr>
                <w:rFonts w:hint="eastAsia"/>
                <w:sz w:val="21"/>
                <w:szCs w:val="21"/>
              </w:rPr>
              <w:t>※</w:t>
            </w:r>
            <w:r w:rsidR="004F7CA8" w:rsidRPr="007B1847">
              <w:rPr>
                <w:rFonts w:hint="eastAsia"/>
                <w:sz w:val="21"/>
                <w:szCs w:val="21"/>
              </w:rPr>
              <w:t>申請書の「日本学生支援機構の減免に関する情報」欄でＣに該当する者</w:t>
            </w:r>
            <w:r w:rsidRPr="007B1847">
              <w:rPr>
                <w:rFonts w:hint="eastAsia"/>
                <w:sz w:val="21"/>
                <w:szCs w:val="21"/>
              </w:rPr>
              <w:t>のみ</w:t>
            </w:r>
          </w:p>
        </w:tc>
        <w:tc>
          <w:tcPr>
            <w:tcW w:w="702" w:type="dxa"/>
          </w:tcPr>
          <w:p w14:paraId="1B714E9E" w14:textId="77777777" w:rsidR="00FC4538" w:rsidRPr="00C44A21" w:rsidRDefault="00FC4538" w:rsidP="00E421A3">
            <w:pPr>
              <w:rPr>
                <w:sz w:val="21"/>
                <w:szCs w:val="21"/>
              </w:rPr>
            </w:pPr>
          </w:p>
        </w:tc>
      </w:tr>
    </w:tbl>
    <w:p w14:paraId="579BD0D8" w14:textId="00D22C05" w:rsidR="009C366E" w:rsidRPr="00C44A21" w:rsidRDefault="009C366E" w:rsidP="00685FEE">
      <w:pPr>
        <w:spacing w:line="280" w:lineRule="exact"/>
        <w:ind w:left="840" w:hangingChars="400" w:hanging="840"/>
        <w:rPr>
          <w:sz w:val="21"/>
          <w:szCs w:val="21"/>
        </w:rPr>
      </w:pPr>
      <w:r w:rsidRPr="00C44A21">
        <w:rPr>
          <w:rFonts w:hint="eastAsia"/>
          <w:sz w:val="21"/>
          <w:szCs w:val="21"/>
        </w:rPr>
        <w:t>※これ以外にも、申請要領に記載の必要書類がある場合はもれなく提出して下さい。</w:t>
      </w:r>
    </w:p>
    <w:p w14:paraId="43147DB0" w14:textId="5BA62035" w:rsidR="009C366E" w:rsidRPr="00C44A21" w:rsidRDefault="009C366E" w:rsidP="00685FEE">
      <w:pPr>
        <w:spacing w:line="280" w:lineRule="exact"/>
        <w:ind w:left="840" w:hangingChars="400" w:hanging="840"/>
        <w:rPr>
          <w:sz w:val="21"/>
          <w:szCs w:val="21"/>
        </w:rPr>
      </w:pPr>
      <w:r w:rsidRPr="00C44A21">
        <w:rPr>
          <w:rFonts w:hint="eastAsia"/>
          <w:sz w:val="21"/>
          <w:szCs w:val="21"/>
        </w:rPr>
        <w:t>※要件の確認のため、追加で資料の提出を求める場合があります。</w:t>
      </w:r>
    </w:p>
    <w:sectPr w:rsidR="009C366E" w:rsidRPr="00C44A21" w:rsidSect="00981604">
      <w:footerReference w:type="default" r:id="rId6"/>
      <w:pgSz w:w="11906" w:h="16838"/>
      <w:pgMar w:top="900" w:right="1106" w:bottom="126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6868F" w14:textId="77777777" w:rsidR="009D350D" w:rsidRDefault="009D350D" w:rsidP="009D350D">
      <w:r>
        <w:separator/>
      </w:r>
    </w:p>
  </w:endnote>
  <w:endnote w:type="continuationSeparator" w:id="0">
    <w:p w14:paraId="72AB5D43" w14:textId="77777777" w:rsidR="009D350D" w:rsidRDefault="009D350D" w:rsidP="009D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CDE4" w14:textId="33E28201" w:rsidR="00D813B2" w:rsidRDefault="00D813B2" w:rsidP="00D813B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DAED6" w14:textId="77777777" w:rsidR="009D350D" w:rsidRDefault="009D350D" w:rsidP="009D350D">
      <w:r>
        <w:separator/>
      </w:r>
    </w:p>
  </w:footnote>
  <w:footnote w:type="continuationSeparator" w:id="0">
    <w:p w14:paraId="01E46ABE" w14:textId="77777777" w:rsidR="009D350D" w:rsidRDefault="009D350D" w:rsidP="009D3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AC"/>
    <w:rsid w:val="00113621"/>
    <w:rsid w:val="001A3401"/>
    <w:rsid w:val="001B5584"/>
    <w:rsid w:val="001E5131"/>
    <w:rsid w:val="0029124C"/>
    <w:rsid w:val="003734B5"/>
    <w:rsid w:val="004B15A7"/>
    <w:rsid w:val="004D3357"/>
    <w:rsid w:val="004D3C97"/>
    <w:rsid w:val="004F7CA8"/>
    <w:rsid w:val="00577614"/>
    <w:rsid w:val="00685FEE"/>
    <w:rsid w:val="006E22EC"/>
    <w:rsid w:val="006F29E2"/>
    <w:rsid w:val="007B1847"/>
    <w:rsid w:val="00981604"/>
    <w:rsid w:val="009B2000"/>
    <w:rsid w:val="009C366E"/>
    <w:rsid w:val="009D350D"/>
    <w:rsid w:val="00A44AFC"/>
    <w:rsid w:val="00A74745"/>
    <w:rsid w:val="00AB7DAC"/>
    <w:rsid w:val="00AC5AA7"/>
    <w:rsid w:val="00B21DE8"/>
    <w:rsid w:val="00B77212"/>
    <w:rsid w:val="00C44A21"/>
    <w:rsid w:val="00D526FD"/>
    <w:rsid w:val="00D813B2"/>
    <w:rsid w:val="00DF58AA"/>
    <w:rsid w:val="00E421A3"/>
    <w:rsid w:val="00EE18EC"/>
    <w:rsid w:val="00EF3458"/>
    <w:rsid w:val="00F137FB"/>
    <w:rsid w:val="00F200F0"/>
    <w:rsid w:val="00F51CF6"/>
    <w:rsid w:val="00FC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1354A06"/>
  <w15:chartTrackingRefBased/>
  <w15:docId w15:val="{B9821207-F8AF-4EB5-B015-A9606DED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3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350D"/>
  </w:style>
  <w:style w:type="paragraph" w:styleId="a6">
    <w:name w:val="footer"/>
    <w:basedOn w:val="a"/>
    <w:link w:val="a7"/>
    <w:uiPriority w:val="99"/>
    <w:unhideWhenUsed/>
    <w:rsid w:val="009D3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3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2025-04-07T04:33:00Z</dcterms:created>
  <dcterms:modified xsi:type="dcterms:W3CDTF">2025-04-07T04:33:00Z</dcterms:modified>
</cp:coreProperties>
</file>